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3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E82727" w:rsidRPr="006F50C5" w14:paraId="04B4DC91" w14:textId="77777777" w:rsidTr="00E82727">
        <w:tc>
          <w:tcPr>
            <w:tcW w:w="12126" w:type="dxa"/>
          </w:tcPr>
          <w:p w14:paraId="65BFA8A0" w14:textId="77777777" w:rsidR="00E82727" w:rsidRPr="006F50C5" w:rsidRDefault="00E82727" w:rsidP="00E82727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TO LEAVE</w:t>
            </w:r>
          </w:p>
        </w:tc>
      </w:tr>
      <w:tr w:rsidR="00E82727" w:rsidRPr="006F50C5" w14:paraId="70B6EBEE" w14:textId="77777777" w:rsidTr="00E82727">
        <w:tc>
          <w:tcPr>
            <w:tcW w:w="12126" w:type="dxa"/>
          </w:tcPr>
          <w:p w14:paraId="297E635F" w14:textId="77777777" w:rsidR="00E82727" w:rsidRPr="006F50C5" w:rsidRDefault="00E82727" w:rsidP="00E82727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2727" w:rsidRPr="006F50C5" w14:paraId="13E2FF4E" w14:textId="77777777" w:rsidTr="00E82727">
        <w:tc>
          <w:tcPr>
            <w:tcW w:w="12126" w:type="dxa"/>
          </w:tcPr>
          <w:p w14:paraId="3486010C" w14:textId="77777777" w:rsidR="00E82727" w:rsidRPr="006F50C5" w:rsidRDefault="00E82727" w:rsidP="00E82727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E82727" w:rsidRPr="006F50C5" w14:paraId="082E349B" w14:textId="77777777" w:rsidTr="00E82727">
        <w:tc>
          <w:tcPr>
            <w:tcW w:w="12126" w:type="dxa"/>
          </w:tcPr>
          <w:p w14:paraId="066913EE" w14:textId="77777777" w:rsidR="00E82727" w:rsidRPr="006F50C5" w:rsidRDefault="00E82727" w:rsidP="00E82727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E86EF47" w14:textId="2FE003DD" w:rsidR="00C75D87" w:rsidRPr="00E04B51" w:rsidRDefault="00EE37C2" w:rsidP="009856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EB1DE11" wp14:editId="060BDB08">
            <wp:simplePos x="0" y="0"/>
            <wp:positionH relativeFrom="page">
              <wp:align>right</wp:align>
            </wp:positionH>
            <wp:positionV relativeFrom="paragraph">
              <wp:posOffset>-641203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92011" w14:textId="77777777" w:rsidR="001F473E" w:rsidRPr="009C38BA" w:rsidRDefault="001F473E" w:rsidP="001F473E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9C38BA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9C38B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38B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1C4FE0B4" w14:textId="77777777" w:rsidR="001F473E" w:rsidRPr="009C38BA" w:rsidRDefault="001F473E" w:rsidP="001F473E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Next update: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[time, day, date, year] </w:t>
      </w:r>
      <w:r w:rsidRPr="009C38BA">
        <w:rPr>
          <w:rFonts w:ascii="Arial" w:eastAsia="Calibri" w:hAnsi="Arial" w:cs="Arial"/>
          <w:sz w:val="20"/>
          <w:szCs w:val="20"/>
        </w:rPr>
        <w:t>or as the situation changes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3F6C1988" w14:textId="77777777" w:rsidR="001F473E" w:rsidRPr="009C38BA" w:rsidRDefault="001F473E" w:rsidP="001F473E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311C3C77" w14:textId="77777777" w:rsidR="001F473E" w:rsidRPr="009C38BA" w:rsidRDefault="001F473E" w:rsidP="001F473E">
      <w:p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9C38BA">
        <w:rPr>
          <w:rFonts w:ascii="Arial" w:eastAsia="Calibri" w:hAnsi="Arial" w:cs="Arial"/>
          <w:sz w:val="20"/>
          <w:szCs w:val="20"/>
        </w:rPr>
        <w:t xml:space="preserve">advises people in the following area(s): </w:t>
      </w:r>
    </w:p>
    <w:p w14:paraId="234874B4" w14:textId="77777777" w:rsidR="001F473E" w:rsidRPr="009C38BA" w:rsidRDefault="001F473E" w:rsidP="001F473E">
      <w:pPr>
        <w:numPr>
          <w:ilvl w:val="0"/>
          <w:numId w:val="14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2DB1DE34" w14:textId="77777777" w:rsidR="001F473E" w:rsidRPr="009C38BA" w:rsidRDefault="001F473E" w:rsidP="001F473E">
      <w:pPr>
        <w:rPr>
          <w:rFonts w:ascii="Arial" w:eastAsia="Calibri" w:hAnsi="Arial" w:cs="Arial"/>
          <w:sz w:val="20"/>
          <w:szCs w:val="20"/>
        </w:rPr>
      </w:pPr>
    </w:p>
    <w:p w14:paraId="1BA64F4E" w14:textId="5446E416" w:rsidR="001F473E" w:rsidRPr="009C38BA" w:rsidRDefault="001F473E" w:rsidP="001F473E">
      <w:pPr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to </w:t>
      </w:r>
      <w:r>
        <w:rPr>
          <w:rFonts w:ascii="Arial" w:eastAsia="Calibri" w:hAnsi="Arial" w:cs="Arial"/>
          <w:b/>
          <w:sz w:val="20"/>
          <w:szCs w:val="20"/>
        </w:rPr>
        <w:t>PREPARE TO LEAVE</w:t>
      </w:r>
      <w:r w:rsidRPr="009C38B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sz w:val="20"/>
          <w:szCs w:val="20"/>
        </w:rPr>
        <w:t xml:space="preserve">by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[time, date] </w:t>
      </w:r>
      <w:r w:rsidRPr="009C38BA">
        <w:rPr>
          <w:rFonts w:ascii="Arial" w:eastAsia="Calibri" w:hAnsi="Arial" w:cs="Arial"/>
          <w:sz w:val="20"/>
          <w:szCs w:val="20"/>
        </w:rPr>
        <w:t>due to the</w:t>
      </w:r>
      <w:r w:rsidRPr="009C38B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minor/moderate/major/flash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] flooding </w:t>
      </w:r>
      <w:r w:rsidRPr="009C38BA">
        <w:rPr>
          <w:rFonts w:ascii="Arial" w:eastAsia="Calibri" w:hAnsi="Arial" w:cs="Arial"/>
          <w:sz w:val="20"/>
          <w:szCs w:val="20"/>
        </w:rPr>
        <w:t xml:space="preserve">on the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An [evacuation centre/registration point/assembly area] has been set up here [insert link/area]</w:t>
      </w:r>
    </w:p>
    <w:p w14:paraId="3F73A6AD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</w:p>
    <w:p w14:paraId="52CE0134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  <w:r w:rsidRPr="00E02DA6">
        <w:rPr>
          <w:rFonts w:ascii="Arial" w:eastAsia="Calibri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4411173C" w14:textId="77777777" w:rsidR="00F55792" w:rsidRPr="00E02DA6" w:rsidRDefault="00F55792" w:rsidP="00F55792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5EB52F7D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  <w:r w:rsidRPr="00E02DA6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67EBAE51" w14:textId="382E3338" w:rsidR="00F55792" w:rsidRPr="00E02DA6" w:rsidRDefault="00F55792" w:rsidP="00F55792">
      <w:pPr>
        <w:rPr>
          <w:rFonts w:ascii="Arial" w:eastAsia="Calibri" w:hAnsi="Arial" w:cs="Arial"/>
          <w:color w:val="FF0000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The Bureau of Meteorology advises</w:t>
      </w:r>
    </w:p>
    <w:p w14:paraId="578B4672" w14:textId="77777777" w:rsidR="00F55792" w:rsidRPr="00E02DA6" w:rsidRDefault="00F55792" w:rsidP="00F55792">
      <w:pPr>
        <w:numPr>
          <w:ilvl w:val="0"/>
          <w:numId w:val="23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E02DA6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E02DA6">
        <w:rPr>
          <w:rFonts w:ascii="Arial" w:eastAsia="Calibri" w:hAnsi="Arial" w:cs="Arial"/>
          <w:color w:val="FF0000"/>
          <w:sz w:val="20"/>
          <w:szCs w:val="20"/>
        </w:rPr>
        <w:t>[X]</w:t>
      </w:r>
      <w:r w:rsidRPr="00E02DA6">
        <w:rPr>
          <w:rFonts w:ascii="Arial" w:eastAsia="Calibri" w:hAnsi="Arial" w:cs="Arial"/>
          <w:sz w:val="20"/>
          <w:szCs w:val="20"/>
        </w:rPr>
        <w:t xml:space="preserve"> </w:t>
      </w:r>
      <w:r w:rsidRPr="00E02DA6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E02DA6">
        <w:rPr>
          <w:rFonts w:ascii="Arial" w:eastAsia="Calibri" w:hAnsi="Arial" w:cs="Arial"/>
          <w:sz w:val="20"/>
          <w:szCs w:val="20"/>
        </w:rPr>
        <w:t>[</w:t>
      </w:r>
      <w:r w:rsidRPr="00E02DA6">
        <w:rPr>
          <w:rFonts w:ascii="Arial" w:eastAsia="Calibri" w:hAnsi="Arial" w:cs="Arial"/>
          <w:color w:val="FF0000"/>
          <w:sz w:val="20"/>
          <w:szCs w:val="20"/>
        </w:rPr>
        <w:t>Time AM/PM today/tomorrow date]</w:t>
      </w:r>
      <w:r w:rsidRPr="00E02DA6">
        <w:rPr>
          <w:rFonts w:ascii="Arial" w:eastAsia="Calibri" w:hAnsi="Arial" w:cs="Arial"/>
          <w:sz w:val="20"/>
          <w:szCs w:val="20"/>
        </w:rPr>
        <w:t xml:space="preserve">, </w:t>
      </w:r>
      <w:r w:rsidRPr="00E02DA6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311EE547" w14:textId="77777777" w:rsidR="00F55792" w:rsidRPr="00E02DA6" w:rsidRDefault="00F55792" w:rsidP="00F55792">
      <w:pPr>
        <w:rPr>
          <w:rFonts w:ascii="Arial" w:eastAsia="Calibri" w:hAnsi="Arial" w:cs="Arial"/>
          <w:color w:val="9CC2E5"/>
          <w:sz w:val="20"/>
          <w:szCs w:val="20"/>
        </w:rPr>
      </w:pPr>
    </w:p>
    <w:p w14:paraId="094E8FD7" w14:textId="77777777" w:rsidR="00F55792" w:rsidRPr="00E02DA6" w:rsidRDefault="00F55792" w:rsidP="00F55792">
      <w:pPr>
        <w:rPr>
          <w:rFonts w:ascii="Arial" w:eastAsia="Calibri" w:hAnsi="Arial" w:cs="Arial"/>
          <w:b/>
          <w:bCs/>
          <w:sz w:val="20"/>
          <w:szCs w:val="20"/>
        </w:rPr>
      </w:pPr>
      <w:r w:rsidRPr="00E02DA6">
        <w:rPr>
          <w:rFonts w:ascii="Arial" w:eastAsia="Calibri" w:hAnsi="Arial" w:cs="Arial"/>
          <w:b/>
          <w:bCs/>
          <w:sz w:val="20"/>
          <w:szCs w:val="20"/>
        </w:rPr>
        <w:t xml:space="preserve">What you need to do: </w:t>
      </w:r>
    </w:p>
    <w:p w14:paraId="25F0E3AE" w14:textId="77777777" w:rsidR="00F55792" w:rsidRPr="00E02DA6" w:rsidRDefault="00F55792" w:rsidP="00F55792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  <w:lang w:val="en-US"/>
        </w:rPr>
        <w:t>Pack</w:t>
      </w:r>
      <w:r w:rsidRPr="00E02DA6">
        <w:rPr>
          <w:rFonts w:ascii="Arial" w:eastAsia="Calibri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E02DA6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E02DA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E02DA6">
        <w:rPr>
          <w:rFonts w:ascii="Arial" w:eastAsia="Calibri" w:hAnsi="Arial" w:cs="Arial"/>
          <w:sz w:val="20"/>
          <w:szCs w:val="20"/>
        </w:rPr>
        <w:t>days. Plan not to have a fridge or microwave.</w:t>
      </w:r>
    </w:p>
    <w:p w14:paraId="255B4302" w14:textId="77777777" w:rsidR="00F55792" w:rsidRPr="00E02DA6" w:rsidRDefault="00F55792" w:rsidP="00F55792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  <w:lang w:val="en-US"/>
        </w:rPr>
      </w:pPr>
      <w:r w:rsidRPr="00E02DA6">
        <w:rPr>
          <w:rFonts w:ascii="Arial" w:eastAsia="Calibri" w:hAnsi="Arial" w:cs="Arial"/>
          <w:sz w:val="20"/>
          <w:szCs w:val="20"/>
          <w:lang w:val="en-US"/>
        </w:rPr>
        <w:t>Get ready to take your pets, mobile phone charger, battery-powered radio, torch, and valuables like photos, cash, and important documents (like identification, insurance, or banking records).</w:t>
      </w:r>
    </w:p>
    <w:p w14:paraId="3926716E" w14:textId="77777777" w:rsidR="00F55792" w:rsidRPr="00E02DA6" w:rsidRDefault="00F55792" w:rsidP="00F55792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If you have children make sure they are with you or a responsible adult.</w:t>
      </w:r>
    </w:p>
    <w:p w14:paraId="12DA4A4D" w14:textId="77777777" w:rsidR="00F55792" w:rsidRPr="00E02DA6" w:rsidRDefault="00F55792" w:rsidP="00F55792">
      <w:pPr>
        <w:numPr>
          <w:ilvl w:val="0"/>
          <w:numId w:val="6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Lift important things onto bed, tables, shelves or upstairs to protect them.</w:t>
      </w:r>
    </w:p>
    <w:p w14:paraId="5B612E6F" w14:textId="77777777" w:rsidR="00F55792" w:rsidRDefault="00F55792" w:rsidP="00F55792">
      <w:pPr>
        <w:numPr>
          <w:ilvl w:val="0"/>
          <w:numId w:val="10"/>
        </w:numPr>
        <w:contextualSpacing/>
        <w:rPr>
          <w:rFonts w:ascii="Arial" w:eastAsia="Calibri" w:hAnsi="Arial" w:cs="Arial"/>
          <w:sz w:val="20"/>
          <w:szCs w:val="20"/>
        </w:rPr>
      </w:pPr>
      <w:r w:rsidRPr="00C50F62">
        <w:rPr>
          <w:rFonts w:ascii="Arial" w:eastAsia="Calibri" w:hAnsi="Arial" w:cs="Arial"/>
          <w:sz w:val="20"/>
          <w:szCs w:val="20"/>
        </w:rPr>
        <w:t xml:space="preserve">Decide where you and the people you live with will go. Go to a safe and high place, away from flooding. </w:t>
      </w:r>
    </w:p>
    <w:p w14:paraId="3A3F3696" w14:textId="77777777" w:rsidR="00F55792" w:rsidRPr="00C50F62" w:rsidRDefault="00F55792" w:rsidP="00F55792">
      <w:pPr>
        <w:numPr>
          <w:ilvl w:val="0"/>
          <w:numId w:val="10"/>
        </w:numPr>
        <w:contextualSpacing/>
        <w:rPr>
          <w:rFonts w:ascii="Arial" w:eastAsia="Calibri" w:hAnsi="Arial" w:cs="Arial"/>
          <w:sz w:val="20"/>
          <w:szCs w:val="20"/>
        </w:rPr>
      </w:pPr>
      <w:r w:rsidRPr="00C50F62">
        <w:rPr>
          <w:rFonts w:ascii="Arial" w:eastAsia="Calibri" w:hAnsi="Arial" w:cs="Arial"/>
          <w:sz w:val="20"/>
          <w:szCs w:val="20"/>
        </w:rPr>
        <w:t xml:space="preserve">Decide how you will get to your safe place. </w:t>
      </w:r>
    </w:p>
    <w:p w14:paraId="261DDF4D" w14:textId="77777777" w:rsidR="00F55792" w:rsidRPr="00E02DA6" w:rsidRDefault="00F55792" w:rsidP="00F55792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If you come to a flooded road, turn around and go another way. Do not drive through floodwater.</w:t>
      </w:r>
    </w:p>
    <w:p w14:paraId="630C5966" w14:textId="77777777" w:rsidR="00F55792" w:rsidRPr="00E02DA6" w:rsidRDefault="00F55792" w:rsidP="00F55792">
      <w:pPr>
        <w:numPr>
          <w:ilvl w:val="0"/>
          <w:numId w:val="13"/>
        </w:numPr>
        <w:ind w:left="709"/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Warn friends, family, and neighbours in the area that a flood is coming.</w:t>
      </w:r>
    </w:p>
    <w:p w14:paraId="6BCE8262" w14:textId="77777777" w:rsidR="00F55792" w:rsidRPr="00E02DA6" w:rsidRDefault="00F55792" w:rsidP="00F55792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Help others to get ready to leave if you can.</w:t>
      </w:r>
    </w:p>
    <w:p w14:paraId="6C6CCBC1" w14:textId="77777777" w:rsidR="00F55792" w:rsidRPr="00E02DA6" w:rsidRDefault="00F55792" w:rsidP="00F55792">
      <w:pPr>
        <w:rPr>
          <w:rFonts w:ascii="Arial" w:eastAsia="Calibri" w:hAnsi="Arial" w:cs="Arial"/>
          <w:sz w:val="20"/>
          <w:szCs w:val="20"/>
        </w:rPr>
      </w:pPr>
    </w:p>
    <w:p w14:paraId="24D1A985" w14:textId="77777777" w:rsidR="00F55792" w:rsidRPr="00E02DA6" w:rsidRDefault="00F55792" w:rsidP="00F55792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E02DA6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1A611747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19C6CEF8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7AFEC134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1A46E22D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2C5F9C9C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6B07D25A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</w:p>
    <w:p w14:paraId="261DC40D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  <w:r w:rsidRPr="00E02DA6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E02DA6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EF6FC37" w14:textId="77777777" w:rsidR="00F55792" w:rsidRPr="00E02DA6" w:rsidDel="006A31E2" w:rsidRDefault="00F55792" w:rsidP="00F55792">
      <w:pPr>
        <w:numPr>
          <w:ilvl w:val="0"/>
          <w:numId w:val="29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4436AD7C" w14:textId="77777777" w:rsidR="00F55792" w:rsidRPr="00E02DA6" w:rsidDel="006A31E2" w:rsidRDefault="00F55792" w:rsidP="00F55792">
      <w:pPr>
        <w:numPr>
          <w:ilvl w:val="0"/>
          <w:numId w:val="25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E02DA6">
        <w:rPr>
          <w:rFonts w:ascii="Arial" w:eastAsia="Calibri" w:hAnsi="Arial" w:cs="Arial"/>
          <w:sz w:val="20"/>
          <w:szCs w:val="20"/>
        </w:rPr>
        <w:t xml:space="preserve">warning </w:t>
      </w:r>
      <w:r w:rsidRPr="00E02DA6" w:rsidDel="006A31E2">
        <w:rPr>
          <w:rFonts w:ascii="Arial" w:eastAsia="Calibri" w:hAnsi="Arial" w:cs="Arial"/>
          <w:sz w:val="20"/>
          <w:szCs w:val="20"/>
        </w:rPr>
        <w:t>area, leave</w:t>
      </w:r>
      <w:r w:rsidRPr="00E02DA6">
        <w:rPr>
          <w:rFonts w:ascii="Arial" w:eastAsia="Calibri" w:hAnsi="Arial" w:cs="Arial"/>
          <w:sz w:val="20"/>
          <w:szCs w:val="20"/>
        </w:rPr>
        <w:t xml:space="preserve"> </w:t>
      </w:r>
      <w:r w:rsidRPr="00E02DA6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E02DA6">
        <w:rPr>
          <w:rFonts w:ascii="Arial" w:eastAsia="Calibri" w:hAnsi="Arial" w:cs="Arial"/>
          <w:sz w:val="20"/>
          <w:szCs w:val="20"/>
        </w:rPr>
        <w:t xml:space="preserve"> </w:t>
      </w:r>
    </w:p>
    <w:p w14:paraId="00AA5048" w14:textId="77777777" w:rsidR="00F55792" w:rsidRPr="00E02DA6" w:rsidRDefault="00F55792" w:rsidP="00F55792">
      <w:pPr>
        <w:numPr>
          <w:ilvl w:val="0"/>
          <w:numId w:val="29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20D692A8" w14:textId="77777777" w:rsidR="00F55792" w:rsidRPr="00E02DA6" w:rsidRDefault="00F55792" w:rsidP="00F55792">
      <w:pPr>
        <w:numPr>
          <w:ilvl w:val="0"/>
          <w:numId w:val="29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62C4E8DC" w14:textId="77777777" w:rsidR="00F55792" w:rsidRPr="00E02DA6" w:rsidDel="006A31E2" w:rsidRDefault="00F55792" w:rsidP="00F55792">
      <w:pPr>
        <w:numPr>
          <w:ilvl w:val="0"/>
          <w:numId w:val="29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37261D3F" w14:textId="77777777" w:rsidR="00F55792" w:rsidRPr="00E02DA6" w:rsidRDefault="00F55792" w:rsidP="00F55792">
      <w:pPr>
        <w:rPr>
          <w:rFonts w:ascii="Arial" w:eastAsia="Times New Roman" w:hAnsi="Arial" w:cs="Arial"/>
          <w:b/>
          <w:bCs/>
          <w:color w:val="00B0F0"/>
          <w:sz w:val="20"/>
          <w:szCs w:val="20"/>
          <w:lang w:eastAsia="en-AU"/>
        </w:rPr>
      </w:pPr>
    </w:p>
    <w:p w14:paraId="4C3CC976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  <w:r w:rsidRPr="00E02DA6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530989F5" w14:textId="77777777" w:rsidR="00F55792" w:rsidRPr="00BE61C0" w:rsidRDefault="00F55792" w:rsidP="00F55792">
      <w:pPr>
        <w:numPr>
          <w:ilvl w:val="0"/>
          <w:numId w:val="17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BE61C0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BE61C0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</w:t>
      </w:r>
      <w:proofErr w:type="gramStart"/>
      <w:r w:rsidRPr="00BE61C0">
        <w:rPr>
          <w:rFonts w:ascii="Arial" w:eastAsia="Calibri" w:hAnsi="Arial" w:cs="Arial"/>
          <w:color w:val="FF0000"/>
          <w:sz w:val="20"/>
          <w:szCs w:val="20"/>
          <w:lang w:val="en-US"/>
        </w:rPr>
        <w:t>].</w:t>
      </w:r>
      <w:r w:rsidRPr="00BE61C0">
        <w:rPr>
          <w:rFonts w:ascii="Arial" w:eastAsia="Calibri" w:hAnsi="Arial" w:cs="Arial"/>
          <w:sz w:val="20"/>
          <w:szCs w:val="20"/>
        </w:rPr>
        <w:t>Listen</w:t>
      </w:r>
      <w:proofErr w:type="gramEnd"/>
      <w:r w:rsidRPr="00BE61C0">
        <w:rPr>
          <w:rFonts w:ascii="Arial" w:eastAsia="Calibri" w:hAnsi="Arial" w:cs="Arial"/>
          <w:sz w:val="20"/>
          <w:szCs w:val="20"/>
        </w:rPr>
        <w:t xml:space="preserve"> to your local radio </w:t>
      </w:r>
      <w:r w:rsidRPr="00BE61C0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BE61C0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2FFE70E5" w14:textId="77777777" w:rsidR="00F55792" w:rsidRPr="00601300" w:rsidRDefault="00F55792" w:rsidP="00F5579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4F3DC274" w14:textId="77777777" w:rsidR="00F55792" w:rsidRPr="00601300" w:rsidRDefault="00F55792" w:rsidP="00F5579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F59BE00" w14:textId="77777777" w:rsidR="00F55792" w:rsidRPr="00E02DA6" w:rsidRDefault="00F55792" w:rsidP="00F55792">
      <w:pPr>
        <w:numPr>
          <w:ilvl w:val="0"/>
          <w:numId w:val="17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For i</w:t>
      </w:r>
      <w:r w:rsidRPr="00E02DA6">
        <w:rPr>
          <w:rFonts w:ascii="Arial" w:eastAsia="Calibri" w:hAnsi="Arial" w:cs="Arial"/>
          <w:sz w:val="20"/>
          <w:szCs w:val="20"/>
          <w:lang w:val="en-US"/>
        </w:rPr>
        <w:t xml:space="preserve">nformation on what to do during a 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disaster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visit the </w:t>
      </w:r>
      <w:hyperlink r:id="rId14" w:history="1">
        <w:r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00DAC206" w14:textId="77777777" w:rsidR="00F55792" w:rsidRPr="00601300" w:rsidRDefault="00F55792" w:rsidP="00F5579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492F796" w14:textId="701E3EB2" w:rsidR="00794699" w:rsidRPr="00F55792" w:rsidRDefault="00F55792" w:rsidP="00F5579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794699" w:rsidRPr="00F55792" w:rsidSect="00E82727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9546" w14:textId="77777777" w:rsidR="000F04F7" w:rsidRDefault="000F04F7" w:rsidP="00F72F2F">
      <w:r>
        <w:separator/>
      </w:r>
    </w:p>
  </w:endnote>
  <w:endnote w:type="continuationSeparator" w:id="0">
    <w:p w14:paraId="629AE704" w14:textId="77777777" w:rsidR="000F04F7" w:rsidRDefault="000F04F7" w:rsidP="00F72F2F">
      <w:r>
        <w:continuationSeparator/>
      </w:r>
    </w:p>
  </w:endnote>
  <w:endnote w:type="continuationNotice" w:id="1">
    <w:p w14:paraId="13C080AC" w14:textId="77777777" w:rsidR="000F04F7" w:rsidRDefault="000F0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BA87" w14:textId="77777777" w:rsidR="000F04F7" w:rsidRDefault="000F04F7" w:rsidP="00F72F2F">
      <w:r>
        <w:separator/>
      </w:r>
    </w:p>
  </w:footnote>
  <w:footnote w:type="continuationSeparator" w:id="0">
    <w:p w14:paraId="57AACD08" w14:textId="77777777" w:rsidR="000F04F7" w:rsidRDefault="000F04F7" w:rsidP="00F72F2F">
      <w:r>
        <w:continuationSeparator/>
      </w:r>
    </w:p>
  </w:footnote>
  <w:footnote w:type="continuationNotice" w:id="1">
    <w:p w14:paraId="6A511616" w14:textId="77777777" w:rsidR="000F04F7" w:rsidRDefault="000F04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0"/>
  </w:num>
  <w:num w:numId="3" w16cid:durableId="1989162088">
    <w:abstractNumId w:val="21"/>
  </w:num>
  <w:num w:numId="4" w16cid:durableId="1055931031">
    <w:abstractNumId w:val="9"/>
  </w:num>
  <w:num w:numId="5" w16cid:durableId="1669862534">
    <w:abstractNumId w:val="26"/>
  </w:num>
  <w:num w:numId="6" w16cid:durableId="286477262">
    <w:abstractNumId w:val="7"/>
  </w:num>
  <w:num w:numId="7" w16cid:durableId="1924870161">
    <w:abstractNumId w:val="22"/>
  </w:num>
  <w:num w:numId="8" w16cid:durableId="811748648">
    <w:abstractNumId w:val="8"/>
  </w:num>
  <w:num w:numId="9" w16cid:durableId="1193686990">
    <w:abstractNumId w:val="25"/>
  </w:num>
  <w:num w:numId="10" w16cid:durableId="589896942">
    <w:abstractNumId w:val="2"/>
  </w:num>
  <w:num w:numId="11" w16cid:durableId="2073848863">
    <w:abstractNumId w:val="11"/>
  </w:num>
  <w:num w:numId="12" w16cid:durableId="724912288">
    <w:abstractNumId w:val="17"/>
  </w:num>
  <w:num w:numId="13" w16cid:durableId="1489789077">
    <w:abstractNumId w:val="20"/>
  </w:num>
  <w:num w:numId="14" w16cid:durableId="2000452928">
    <w:abstractNumId w:val="28"/>
  </w:num>
  <w:num w:numId="15" w16cid:durableId="1814132543">
    <w:abstractNumId w:val="24"/>
  </w:num>
  <w:num w:numId="16" w16cid:durableId="1986549181">
    <w:abstractNumId w:val="27"/>
  </w:num>
  <w:num w:numId="17" w16cid:durableId="918322077">
    <w:abstractNumId w:val="4"/>
  </w:num>
  <w:num w:numId="18" w16cid:durableId="1723676114">
    <w:abstractNumId w:val="29"/>
  </w:num>
  <w:num w:numId="19" w16cid:durableId="609701757">
    <w:abstractNumId w:val="5"/>
  </w:num>
  <w:num w:numId="20" w16cid:durableId="2044863441">
    <w:abstractNumId w:val="15"/>
  </w:num>
  <w:num w:numId="21" w16cid:durableId="1050760330">
    <w:abstractNumId w:val="13"/>
  </w:num>
  <w:num w:numId="22" w16cid:durableId="797648385">
    <w:abstractNumId w:val="3"/>
  </w:num>
  <w:num w:numId="23" w16cid:durableId="370112184">
    <w:abstractNumId w:val="18"/>
  </w:num>
  <w:num w:numId="24" w16cid:durableId="1622492866">
    <w:abstractNumId w:val="14"/>
  </w:num>
  <w:num w:numId="25" w16cid:durableId="563028091">
    <w:abstractNumId w:val="6"/>
  </w:num>
  <w:num w:numId="26" w16cid:durableId="1234388349">
    <w:abstractNumId w:val="19"/>
  </w:num>
  <w:num w:numId="27" w16cid:durableId="182715222">
    <w:abstractNumId w:val="16"/>
  </w:num>
  <w:num w:numId="28" w16cid:durableId="743339187">
    <w:abstractNumId w:val="12"/>
  </w:num>
  <w:num w:numId="29" w16cid:durableId="1259407337">
    <w:abstractNumId w:val="10"/>
  </w:num>
  <w:num w:numId="30" w16cid:durableId="957100317">
    <w:abstractNumId w:val="23"/>
  </w:num>
  <w:num w:numId="31" w16cid:durableId="69920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95C31"/>
    <w:rsid w:val="00097248"/>
    <w:rsid w:val="000C4B07"/>
    <w:rsid w:val="000C6217"/>
    <w:rsid w:val="000C7062"/>
    <w:rsid w:val="000D2E62"/>
    <w:rsid w:val="000F04F7"/>
    <w:rsid w:val="001015B3"/>
    <w:rsid w:val="00104600"/>
    <w:rsid w:val="001072C0"/>
    <w:rsid w:val="00114C90"/>
    <w:rsid w:val="0012297B"/>
    <w:rsid w:val="001304A5"/>
    <w:rsid w:val="001308FC"/>
    <w:rsid w:val="0015526A"/>
    <w:rsid w:val="001555EB"/>
    <w:rsid w:val="00162BB8"/>
    <w:rsid w:val="00183CC0"/>
    <w:rsid w:val="00193B25"/>
    <w:rsid w:val="00196345"/>
    <w:rsid w:val="0019781A"/>
    <w:rsid w:val="001C25AC"/>
    <w:rsid w:val="001C4A26"/>
    <w:rsid w:val="001D1144"/>
    <w:rsid w:val="001D4B85"/>
    <w:rsid w:val="001F1AC4"/>
    <w:rsid w:val="001F473E"/>
    <w:rsid w:val="00210A76"/>
    <w:rsid w:val="002130D0"/>
    <w:rsid w:val="0021798D"/>
    <w:rsid w:val="00227FA2"/>
    <w:rsid w:val="00265849"/>
    <w:rsid w:val="00295B79"/>
    <w:rsid w:val="002B680E"/>
    <w:rsid w:val="002C3B74"/>
    <w:rsid w:val="002D6BC7"/>
    <w:rsid w:val="002F2ADC"/>
    <w:rsid w:val="002F5E88"/>
    <w:rsid w:val="00316C6A"/>
    <w:rsid w:val="0034228A"/>
    <w:rsid w:val="003514AB"/>
    <w:rsid w:val="00357936"/>
    <w:rsid w:val="00360C94"/>
    <w:rsid w:val="00375324"/>
    <w:rsid w:val="00375CE0"/>
    <w:rsid w:val="003806D7"/>
    <w:rsid w:val="00383AC2"/>
    <w:rsid w:val="00386F21"/>
    <w:rsid w:val="00390CA5"/>
    <w:rsid w:val="003932BA"/>
    <w:rsid w:val="003A1ED1"/>
    <w:rsid w:val="003B136A"/>
    <w:rsid w:val="003C054F"/>
    <w:rsid w:val="003C1ED5"/>
    <w:rsid w:val="003C5EC6"/>
    <w:rsid w:val="003C73AE"/>
    <w:rsid w:val="003D4EF3"/>
    <w:rsid w:val="003E42B1"/>
    <w:rsid w:val="003F3EED"/>
    <w:rsid w:val="003F59BA"/>
    <w:rsid w:val="00404DB8"/>
    <w:rsid w:val="00413231"/>
    <w:rsid w:val="00432FC5"/>
    <w:rsid w:val="004573FC"/>
    <w:rsid w:val="00460A2E"/>
    <w:rsid w:val="00461A18"/>
    <w:rsid w:val="00467FF3"/>
    <w:rsid w:val="00492285"/>
    <w:rsid w:val="00494549"/>
    <w:rsid w:val="00494FFC"/>
    <w:rsid w:val="004C0CAF"/>
    <w:rsid w:val="004C2E3A"/>
    <w:rsid w:val="004E568B"/>
    <w:rsid w:val="00504586"/>
    <w:rsid w:val="00506F7D"/>
    <w:rsid w:val="00524F0F"/>
    <w:rsid w:val="00532EC5"/>
    <w:rsid w:val="005330D3"/>
    <w:rsid w:val="00541F96"/>
    <w:rsid w:val="005679E6"/>
    <w:rsid w:val="00573A04"/>
    <w:rsid w:val="00583D20"/>
    <w:rsid w:val="00584464"/>
    <w:rsid w:val="00591131"/>
    <w:rsid w:val="005B4D1E"/>
    <w:rsid w:val="005E3F29"/>
    <w:rsid w:val="005F49CA"/>
    <w:rsid w:val="00601CB9"/>
    <w:rsid w:val="006026DD"/>
    <w:rsid w:val="006048C6"/>
    <w:rsid w:val="00622BCF"/>
    <w:rsid w:val="006300E4"/>
    <w:rsid w:val="0064146C"/>
    <w:rsid w:val="0065494F"/>
    <w:rsid w:val="00654E2F"/>
    <w:rsid w:val="00660E9F"/>
    <w:rsid w:val="00664D03"/>
    <w:rsid w:val="00697111"/>
    <w:rsid w:val="006A1E5F"/>
    <w:rsid w:val="006A276B"/>
    <w:rsid w:val="006B04F0"/>
    <w:rsid w:val="006D1FC6"/>
    <w:rsid w:val="006D3A6A"/>
    <w:rsid w:val="006F015B"/>
    <w:rsid w:val="006F6178"/>
    <w:rsid w:val="00705F0B"/>
    <w:rsid w:val="00726413"/>
    <w:rsid w:val="00736EF8"/>
    <w:rsid w:val="00754E2D"/>
    <w:rsid w:val="00762963"/>
    <w:rsid w:val="00762F9D"/>
    <w:rsid w:val="00786FBA"/>
    <w:rsid w:val="00794699"/>
    <w:rsid w:val="00794FA4"/>
    <w:rsid w:val="007A5B02"/>
    <w:rsid w:val="007B6E55"/>
    <w:rsid w:val="007D5B6B"/>
    <w:rsid w:val="007E05DD"/>
    <w:rsid w:val="007E230F"/>
    <w:rsid w:val="007E4ABD"/>
    <w:rsid w:val="007F1A2E"/>
    <w:rsid w:val="007F74C9"/>
    <w:rsid w:val="008048BF"/>
    <w:rsid w:val="00833043"/>
    <w:rsid w:val="008526E6"/>
    <w:rsid w:val="00864BB4"/>
    <w:rsid w:val="00871242"/>
    <w:rsid w:val="00877DBA"/>
    <w:rsid w:val="00881274"/>
    <w:rsid w:val="008A60F9"/>
    <w:rsid w:val="008A65DE"/>
    <w:rsid w:val="008B643D"/>
    <w:rsid w:val="008D09C6"/>
    <w:rsid w:val="008D63B2"/>
    <w:rsid w:val="008E1E47"/>
    <w:rsid w:val="008E3B36"/>
    <w:rsid w:val="008E3FD8"/>
    <w:rsid w:val="00901608"/>
    <w:rsid w:val="00914A65"/>
    <w:rsid w:val="009507AD"/>
    <w:rsid w:val="0095685A"/>
    <w:rsid w:val="0096664C"/>
    <w:rsid w:val="009720E0"/>
    <w:rsid w:val="009735EC"/>
    <w:rsid w:val="009856E7"/>
    <w:rsid w:val="00987956"/>
    <w:rsid w:val="009967F5"/>
    <w:rsid w:val="009A65F4"/>
    <w:rsid w:val="009D345F"/>
    <w:rsid w:val="009D3980"/>
    <w:rsid w:val="00A10B0C"/>
    <w:rsid w:val="00A115C0"/>
    <w:rsid w:val="00A23793"/>
    <w:rsid w:val="00A34E45"/>
    <w:rsid w:val="00A35731"/>
    <w:rsid w:val="00A5309D"/>
    <w:rsid w:val="00A62A04"/>
    <w:rsid w:val="00A76642"/>
    <w:rsid w:val="00A77759"/>
    <w:rsid w:val="00AA15CC"/>
    <w:rsid w:val="00AC6B79"/>
    <w:rsid w:val="00AC7523"/>
    <w:rsid w:val="00AC7DBE"/>
    <w:rsid w:val="00AD06F4"/>
    <w:rsid w:val="00AE0D11"/>
    <w:rsid w:val="00B222E6"/>
    <w:rsid w:val="00B4187C"/>
    <w:rsid w:val="00B55967"/>
    <w:rsid w:val="00BC220D"/>
    <w:rsid w:val="00BD1F26"/>
    <w:rsid w:val="00BE7D02"/>
    <w:rsid w:val="00BF3F31"/>
    <w:rsid w:val="00BF78CB"/>
    <w:rsid w:val="00C03661"/>
    <w:rsid w:val="00C13EA1"/>
    <w:rsid w:val="00C206E0"/>
    <w:rsid w:val="00C53E57"/>
    <w:rsid w:val="00C75D87"/>
    <w:rsid w:val="00C8053E"/>
    <w:rsid w:val="00C81AF7"/>
    <w:rsid w:val="00C85BFD"/>
    <w:rsid w:val="00C96EC3"/>
    <w:rsid w:val="00CA1B9E"/>
    <w:rsid w:val="00CA7124"/>
    <w:rsid w:val="00CB1F1D"/>
    <w:rsid w:val="00CB5F53"/>
    <w:rsid w:val="00CC4D41"/>
    <w:rsid w:val="00CC7CA5"/>
    <w:rsid w:val="00CD503B"/>
    <w:rsid w:val="00CE2152"/>
    <w:rsid w:val="00D01161"/>
    <w:rsid w:val="00D06C1A"/>
    <w:rsid w:val="00D14E96"/>
    <w:rsid w:val="00D31846"/>
    <w:rsid w:val="00D44DE2"/>
    <w:rsid w:val="00D51A75"/>
    <w:rsid w:val="00D53124"/>
    <w:rsid w:val="00D60AF2"/>
    <w:rsid w:val="00D70686"/>
    <w:rsid w:val="00D730D4"/>
    <w:rsid w:val="00D823CB"/>
    <w:rsid w:val="00D8508A"/>
    <w:rsid w:val="00D8655F"/>
    <w:rsid w:val="00D90748"/>
    <w:rsid w:val="00D9501F"/>
    <w:rsid w:val="00DA6645"/>
    <w:rsid w:val="00DB14C0"/>
    <w:rsid w:val="00DB4F68"/>
    <w:rsid w:val="00DB5CF9"/>
    <w:rsid w:val="00DC3127"/>
    <w:rsid w:val="00DC32B0"/>
    <w:rsid w:val="00DD3BA0"/>
    <w:rsid w:val="00DD3D49"/>
    <w:rsid w:val="00DE3D21"/>
    <w:rsid w:val="00DF0799"/>
    <w:rsid w:val="00DF6BC9"/>
    <w:rsid w:val="00E02E68"/>
    <w:rsid w:val="00E04B51"/>
    <w:rsid w:val="00E14333"/>
    <w:rsid w:val="00E25A12"/>
    <w:rsid w:val="00E37977"/>
    <w:rsid w:val="00E67F8C"/>
    <w:rsid w:val="00E82727"/>
    <w:rsid w:val="00EB5488"/>
    <w:rsid w:val="00EB636A"/>
    <w:rsid w:val="00EC6A9A"/>
    <w:rsid w:val="00ED28FC"/>
    <w:rsid w:val="00ED65CF"/>
    <w:rsid w:val="00EE37C2"/>
    <w:rsid w:val="00EE3EEF"/>
    <w:rsid w:val="00EE6D26"/>
    <w:rsid w:val="00EF0797"/>
    <w:rsid w:val="00F054ED"/>
    <w:rsid w:val="00F33E77"/>
    <w:rsid w:val="00F36FE5"/>
    <w:rsid w:val="00F52F56"/>
    <w:rsid w:val="00F55792"/>
    <w:rsid w:val="00F65F99"/>
    <w:rsid w:val="00F67AB0"/>
    <w:rsid w:val="00F72F2F"/>
    <w:rsid w:val="00F74C3C"/>
    <w:rsid w:val="00F811B9"/>
    <w:rsid w:val="00FA7FFE"/>
    <w:rsid w:val="00FC1C4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711723D2-7304-4A2C-854C-C7785D2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ready.qld.gov.au/during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F9B83-22E2-4BAE-A837-1F782B2DCFF8}">
  <ds:schemaRefs>
    <ds:schemaRef ds:uri="http://schemas.microsoft.com/office/2006/metadata/properties"/>
    <ds:schemaRef ds:uri="http://schemas.microsoft.com/office/infopath/2007/PartnerControls"/>
    <ds:schemaRef ds:uri="c2b4beba-bd3d-4c48-90b1-e4890edb4ff8"/>
    <ds:schemaRef ds:uri="b91c0b53-a694-4d93-8fef-5f0430a58dd3"/>
  </ds:schemaRefs>
</ds:datastoreItem>
</file>

<file path=customXml/itemProps2.xml><?xml version="1.0" encoding="utf-8"?>
<ds:datastoreItem xmlns:ds="http://schemas.openxmlformats.org/officeDocument/2006/customXml" ds:itemID="{08DCB5E2-F078-4656-9479-F390681428E6}"/>
</file>

<file path=customXml/itemProps3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Zambelli.SophieE[EM&amp;CC]</cp:lastModifiedBy>
  <cp:revision>44</cp:revision>
  <dcterms:created xsi:type="dcterms:W3CDTF">2024-07-05T16:57:00Z</dcterms:created>
  <dcterms:modified xsi:type="dcterms:W3CDTF">2024-10-22T02:49:00Z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